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3B" w:rsidRDefault="00B1413B" w:rsidP="00375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5FC0" w:rsidRPr="001A39CC" w:rsidRDefault="00C96F70" w:rsidP="00C96F7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lang w:eastAsia="ru-RU"/>
        </w:rPr>
        <w:drawing>
          <wp:inline distT="0" distB="0" distL="0" distR="0">
            <wp:extent cx="6234695" cy="8639175"/>
            <wp:effectExtent l="19050" t="0" r="0" b="0"/>
            <wp:docPr id="1" name="Рисунок 1" descr="C:\Users\Elena\Desktop\28-11-2016_14-38-14\положение комб груп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28-11-2016_14-38-14\положение комб групп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695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F70" w:rsidRDefault="00C96F7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FC0" w:rsidRPr="000E35EA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9CC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0E35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b/>
          <w:bCs/>
          <w:sz w:val="28"/>
          <w:szCs w:val="28"/>
        </w:rPr>
        <w:t>0рганизация логопедической работы</w:t>
      </w:r>
      <w:r w:rsidR="000E35E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0E35EA" w:rsidRPr="000E35EA">
        <w:rPr>
          <w:rFonts w:ascii="Times New Roman" w:hAnsi="Times New Roman" w:cs="Times New Roman"/>
          <w:b/>
          <w:sz w:val="28"/>
          <w:szCs w:val="28"/>
        </w:rPr>
        <w:t>групп</w:t>
      </w:r>
      <w:r w:rsidR="000E35EA">
        <w:rPr>
          <w:rFonts w:ascii="Times New Roman" w:hAnsi="Times New Roman" w:cs="Times New Roman"/>
          <w:b/>
          <w:sz w:val="28"/>
          <w:szCs w:val="28"/>
        </w:rPr>
        <w:t>ах</w:t>
      </w:r>
      <w:r w:rsidR="000E35EA" w:rsidRPr="000E35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35EA" w:rsidRPr="000E35EA">
        <w:rPr>
          <w:rFonts w:ascii="Times New Roman" w:hAnsi="Times New Roman" w:cs="Times New Roman"/>
          <w:b/>
          <w:bCs/>
          <w:sz w:val="28"/>
          <w:szCs w:val="28"/>
        </w:rPr>
        <w:t xml:space="preserve">  комбинированной  направленности</w:t>
      </w:r>
    </w:p>
    <w:p w:rsidR="000E35EA" w:rsidRPr="000E35EA" w:rsidRDefault="001A39CC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</w:t>
      </w:r>
      <w:r w:rsidR="00375FC0" w:rsidRPr="001A39CC">
        <w:rPr>
          <w:rFonts w:ascii="Times New Roman" w:hAnsi="Times New Roman" w:cs="Times New Roman"/>
          <w:sz w:val="28"/>
          <w:szCs w:val="28"/>
        </w:rPr>
        <w:t xml:space="preserve">держание образования в </w:t>
      </w:r>
      <w:r w:rsidR="000E35EA" w:rsidRPr="000E35EA">
        <w:rPr>
          <w:rFonts w:ascii="Times New Roman" w:hAnsi="Times New Roman" w:cs="Times New Roman"/>
          <w:sz w:val="28"/>
          <w:szCs w:val="28"/>
        </w:rPr>
        <w:t xml:space="preserve">группах  </w:t>
      </w:r>
      <w:r w:rsidR="000E35EA" w:rsidRPr="000E35EA">
        <w:rPr>
          <w:rFonts w:ascii="Times New Roman" w:hAnsi="Times New Roman" w:cs="Times New Roman"/>
          <w:bCs/>
          <w:sz w:val="28"/>
          <w:szCs w:val="28"/>
        </w:rPr>
        <w:t xml:space="preserve">  комбинированной  направленности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9CC">
        <w:rPr>
          <w:rFonts w:ascii="Times New Roman" w:hAnsi="Times New Roman" w:cs="Times New Roman"/>
          <w:sz w:val="28"/>
          <w:szCs w:val="28"/>
        </w:rPr>
        <w:t xml:space="preserve">определяется «Программой </w:t>
      </w:r>
      <w:r w:rsidR="00FA5CB2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 компенсирующего вида для детей с нарушениями речи « Коррекция нарушений </w:t>
      </w:r>
      <w:r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="00FA5CB2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 xml:space="preserve"> речи» </w:t>
      </w:r>
      <w:r w:rsidR="00FA5CB2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 xml:space="preserve"> Т.Б.Филичев</w:t>
      </w:r>
      <w:r w:rsidR="00FA5CB2">
        <w:rPr>
          <w:rFonts w:ascii="Times New Roman" w:hAnsi="Times New Roman" w:cs="Times New Roman"/>
          <w:sz w:val="28"/>
          <w:szCs w:val="28"/>
        </w:rPr>
        <w:t>а</w:t>
      </w:r>
      <w:r w:rsidRPr="001A39CC">
        <w:rPr>
          <w:rFonts w:ascii="Times New Roman" w:hAnsi="Times New Roman" w:cs="Times New Roman"/>
          <w:sz w:val="28"/>
          <w:szCs w:val="28"/>
        </w:rPr>
        <w:t xml:space="preserve">, </w:t>
      </w:r>
      <w:r w:rsidR="00FA5CB2" w:rsidRPr="001A39CC">
        <w:rPr>
          <w:rFonts w:ascii="Times New Roman" w:hAnsi="Times New Roman" w:cs="Times New Roman"/>
          <w:sz w:val="28"/>
          <w:szCs w:val="28"/>
        </w:rPr>
        <w:t>Г.В.Чиркин</w:t>
      </w:r>
      <w:r w:rsidR="00FA5CB2">
        <w:rPr>
          <w:rFonts w:ascii="Times New Roman" w:hAnsi="Times New Roman" w:cs="Times New Roman"/>
          <w:sz w:val="28"/>
          <w:szCs w:val="28"/>
        </w:rPr>
        <w:t>а, Т.В.Туманова, А.В.Лагутина,</w:t>
      </w:r>
      <w:r w:rsidR="00FA5CB2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программой дошкольного образования МБДОУ, разработанной на основе программы «От рождения до школы» под редакцией </w:t>
      </w:r>
      <w:proofErr w:type="spellStart"/>
      <w:r w:rsidRPr="001A39CC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1A39CC">
        <w:rPr>
          <w:rFonts w:ascii="Times New Roman" w:hAnsi="Times New Roman" w:cs="Times New Roman"/>
          <w:sz w:val="28"/>
          <w:szCs w:val="28"/>
        </w:rPr>
        <w:t>, Т.С.Комаровой, М.А.Васильевой.</w:t>
      </w:r>
      <w:proofErr w:type="gramEnd"/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 xml:space="preserve">2.2. Дети, имеющие нарушения речи и требующие коррекционной помощи учителя- логопеда,  направляются на </w:t>
      </w:r>
      <w:proofErr w:type="gramStart"/>
      <w:r w:rsidRPr="001A39CC">
        <w:rPr>
          <w:rFonts w:ascii="Times New Roman" w:hAnsi="Times New Roman" w:cs="Times New Roman"/>
          <w:sz w:val="28"/>
          <w:szCs w:val="28"/>
        </w:rPr>
        <w:t>зональную</w:t>
      </w:r>
      <w:proofErr w:type="gramEnd"/>
      <w:r w:rsidRPr="001A39CC">
        <w:rPr>
          <w:rFonts w:ascii="Times New Roman" w:hAnsi="Times New Roman" w:cs="Times New Roman"/>
          <w:sz w:val="28"/>
          <w:szCs w:val="28"/>
        </w:rPr>
        <w:t xml:space="preserve"> ПМПК по рекомендации специалистов МБДОУ, с согласия родителей (законных представителей) на основании заявления.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 xml:space="preserve">2.3. Зачисление в </w:t>
      </w:r>
      <w:r w:rsidR="00FA5CB2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 xml:space="preserve"> группу </w:t>
      </w:r>
      <w:r w:rsidR="00FA5CB2" w:rsidRPr="000E35EA">
        <w:rPr>
          <w:rFonts w:ascii="Times New Roman" w:hAnsi="Times New Roman" w:cs="Times New Roman"/>
          <w:bCs/>
          <w:sz w:val="28"/>
          <w:szCs w:val="28"/>
        </w:rPr>
        <w:t>комбинированной  направленности</w:t>
      </w:r>
      <w:r w:rsidR="00FA5CB2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проводится с согласия родителей (законных</w:t>
      </w:r>
      <w:r w:rsidR="00354B9A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представителей) на основании заявления и заключения, полученного по результатам</w:t>
      </w:r>
      <w:r w:rsidR="00354B9A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обследования ПМПК и рекомендаций о профиле соответствующего обучения.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 xml:space="preserve">2.4. В </w:t>
      </w:r>
      <w:r w:rsidR="00D11702" w:rsidRPr="001A39CC">
        <w:rPr>
          <w:rFonts w:ascii="Times New Roman" w:hAnsi="Times New Roman" w:cs="Times New Roman"/>
          <w:sz w:val="28"/>
          <w:szCs w:val="28"/>
        </w:rPr>
        <w:t xml:space="preserve">группу </w:t>
      </w:r>
      <w:r w:rsidR="00D11702" w:rsidRPr="000E35EA">
        <w:rPr>
          <w:rFonts w:ascii="Times New Roman" w:hAnsi="Times New Roman" w:cs="Times New Roman"/>
          <w:bCs/>
          <w:sz w:val="28"/>
          <w:szCs w:val="28"/>
        </w:rPr>
        <w:t>комбинированной  направленности</w:t>
      </w:r>
      <w:r w:rsidR="00D11702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зачисляются приказом воспитанники, имеющие следующие</w:t>
      </w:r>
      <w:r w:rsidR="00354B9A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диагнозы: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- общее недоразвитие речи разных уровней (ОНР) при алалии, дизартрии, ринолалии;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- фонетико-фонематическое недоразвитие (ФФН) при дизартрии, ринолалии;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- фонетическое недоразвитие (ФН) при дизартрии, ринолалии.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 xml:space="preserve">2.5. В </w:t>
      </w:r>
      <w:r w:rsidR="00D11702" w:rsidRPr="001A39CC">
        <w:rPr>
          <w:rFonts w:ascii="Times New Roman" w:hAnsi="Times New Roman" w:cs="Times New Roman"/>
          <w:sz w:val="28"/>
          <w:szCs w:val="28"/>
        </w:rPr>
        <w:t xml:space="preserve">группу </w:t>
      </w:r>
      <w:r w:rsidR="00D11702" w:rsidRPr="000E35EA">
        <w:rPr>
          <w:rFonts w:ascii="Times New Roman" w:hAnsi="Times New Roman" w:cs="Times New Roman"/>
          <w:bCs/>
          <w:sz w:val="28"/>
          <w:szCs w:val="28"/>
        </w:rPr>
        <w:t>комбинированной  направленности</w:t>
      </w:r>
      <w:r w:rsidR="00D11702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зачисляются,</w:t>
      </w:r>
      <w:r w:rsidR="00354B9A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как правило, дети одного возраста (</w:t>
      </w:r>
      <w:r w:rsidR="00D11702">
        <w:rPr>
          <w:rFonts w:ascii="Times New Roman" w:hAnsi="Times New Roman" w:cs="Times New Roman"/>
          <w:sz w:val="28"/>
          <w:szCs w:val="28"/>
        </w:rPr>
        <w:t>4-</w:t>
      </w:r>
      <w:r w:rsidRPr="001A39CC">
        <w:rPr>
          <w:rFonts w:ascii="Times New Roman" w:hAnsi="Times New Roman" w:cs="Times New Roman"/>
          <w:sz w:val="28"/>
          <w:szCs w:val="28"/>
        </w:rPr>
        <w:t>5 лет в с</w:t>
      </w:r>
      <w:r w:rsidR="00D11702">
        <w:rPr>
          <w:rFonts w:ascii="Times New Roman" w:hAnsi="Times New Roman" w:cs="Times New Roman"/>
          <w:sz w:val="28"/>
          <w:szCs w:val="28"/>
        </w:rPr>
        <w:t>редню</w:t>
      </w:r>
      <w:r w:rsidRPr="001A39CC">
        <w:rPr>
          <w:rFonts w:ascii="Times New Roman" w:hAnsi="Times New Roman" w:cs="Times New Roman"/>
          <w:sz w:val="28"/>
          <w:szCs w:val="28"/>
        </w:rPr>
        <w:t xml:space="preserve">ю группу и </w:t>
      </w:r>
      <w:r w:rsidR="00D11702">
        <w:rPr>
          <w:rFonts w:ascii="Times New Roman" w:hAnsi="Times New Roman" w:cs="Times New Roman"/>
          <w:sz w:val="28"/>
          <w:szCs w:val="28"/>
        </w:rPr>
        <w:t>5</w:t>
      </w:r>
      <w:r w:rsidRPr="001A39CC">
        <w:rPr>
          <w:rFonts w:ascii="Times New Roman" w:hAnsi="Times New Roman" w:cs="Times New Roman"/>
          <w:sz w:val="28"/>
          <w:szCs w:val="28"/>
        </w:rPr>
        <w:t xml:space="preserve">-7 лет в </w:t>
      </w:r>
      <w:r w:rsidR="00D11702">
        <w:rPr>
          <w:rFonts w:ascii="Times New Roman" w:hAnsi="Times New Roman" w:cs="Times New Roman"/>
          <w:sz w:val="28"/>
          <w:szCs w:val="28"/>
        </w:rPr>
        <w:t>старше/</w:t>
      </w:r>
      <w:r w:rsidRPr="001A39CC">
        <w:rPr>
          <w:rFonts w:ascii="Times New Roman" w:hAnsi="Times New Roman" w:cs="Times New Roman"/>
          <w:sz w:val="28"/>
          <w:szCs w:val="28"/>
        </w:rPr>
        <w:t>подготовительную</w:t>
      </w:r>
      <w:r w:rsidR="00354B9A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группу) и уровня речевого развития.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 xml:space="preserve">2.6. Длительность пребывания воспитанников в </w:t>
      </w:r>
      <w:r w:rsidR="00D11702">
        <w:rPr>
          <w:rFonts w:ascii="Times New Roman" w:hAnsi="Times New Roman" w:cs="Times New Roman"/>
          <w:sz w:val="28"/>
          <w:szCs w:val="28"/>
        </w:rPr>
        <w:t>этих</w:t>
      </w:r>
      <w:r w:rsidRPr="001A39C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11702">
        <w:rPr>
          <w:rFonts w:ascii="Times New Roman" w:hAnsi="Times New Roman" w:cs="Times New Roman"/>
          <w:sz w:val="28"/>
          <w:szCs w:val="28"/>
        </w:rPr>
        <w:t>ах</w:t>
      </w:r>
      <w:r w:rsidRPr="001A39CC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354B9A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ПМПК в зависимости от тяжести речевого дефекта и динамики коррекции речевого</w:t>
      </w:r>
      <w:r w:rsidR="00354B9A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нарушения и может составлять 1-2 года. В исключительных случаях допускается пребывание</w:t>
      </w:r>
      <w:r w:rsidR="00354B9A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детей в группе до 3 лет - в связи с возрастом и при сложных дефектах речи, по решению</w:t>
      </w:r>
      <w:r w:rsidR="00354B9A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ПМПК и согласию родителей (законных представителей).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2.7. На каждого ребенка, зачисленного в логопедическую группу, учитель-логопед</w:t>
      </w:r>
      <w:r w:rsidR="00354B9A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заполняет речевую карту.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2.8. Основной формой организации коррекционно-развивающей работы являются</w:t>
      </w:r>
      <w:r w:rsidR="00354B9A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групповые (фронтальные), подгрупповые и индивидуальные логопедические занятия.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2.9. Групповые логопедические занятия проводятся в соответствии с программой</w:t>
      </w:r>
      <w:r w:rsidR="00354B9A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обучения детей с нарушениями речи.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2.10. Подгрупповые и индивидуальные логопедические занятия проводятся с учетом</w:t>
      </w:r>
      <w:r w:rsidR="00354B9A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режима работы образовательного учреждения и психофизических особенностей развития</w:t>
      </w:r>
      <w:r w:rsidR="00354B9A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2.11. Периодичность подгрупповых и индивидуальных занятий определяется тяжестью</w:t>
      </w:r>
      <w:r w:rsidR="00354B9A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нарушения речевого развития детей.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lastRenderedPageBreak/>
        <w:t>2.12. Индивидуальные занятия проводятся не менее двух-трех раз в неделю: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- с детьми, имеющими фонетико-фонематическое недоразвитие речи;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- с детьми, имеющими общее недоразвитие речи;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- с детьми, имеющими дефекты речи, обусловленные нарушением строения и подвижности</w:t>
      </w:r>
      <w:r w:rsidR="00354B9A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 xml:space="preserve">органов речевого аппарата (дизартрия, </w:t>
      </w:r>
      <w:proofErr w:type="spellStart"/>
      <w:r w:rsidRPr="001A39CC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1A39CC">
        <w:rPr>
          <w:rFonts w:ascii="Times New Roman" w:hAnsi="Times New Roman" w:cs="Times New Roman"/>
          <w:sz w:val="28"/>
          <w:szCs w:val="28"/>
        </w:rPr>
        <w:t>).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По мере формирования произносительных навыков у детей, занятия с ними проводятся</w:t>
      </w:r>
      <w:r w:rsidR="00354B9A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в подгруппе.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2.13. Подгрупповые занятия проводятся не менее двух-трех раз в неделю.</w:t>
      </w:r>
    </w:p>
    <w:p w:rsidR="00375FC0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2.14. Продолжительность группового логопедического занятия:</w:t>
      </w:r>
    </w:p>
    <w:p w:rsidR="00511464" w:rsidRPr="001A39CC" w:rsidRDefault="00511464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- в ср</w:t>
      </w:r>
      <w:r>
        <w:rPr>
          <w:rFonts w:ascii="Times New Roman" w:hAnsi="Times New Roman" w:cs="Times New Roman"/>
          <w:sz w:val="28"/>
          <w:szCs w:val="28"/>
        </w:rPr>
        <w:t>едн</w:t>
      </w:r>
      <w:r w:rsidRPr="001A39CC">
        <w:rPr>
          <w:rFonts w:ascii="Times New Roman" w:hAnsi="Times New Roman" w:cs="Times New Roman"/>
          <w:sz w:val="28"/>
          <w:szCs w:val="28"/>
        </w:rPr>
        <w:t xml:space="preserve">ей группе -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A39CC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A39CC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- в старшей группе - 20-25 минут;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- в подготовительной к школе группе - 25-30 минут.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2.15. Продолжительность подгруппового занятия составляет 15-20 минут, продолжительность</w:t>
      </w:r>
      <w:r w:rsidR="00354B9A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индивидуального - 15 минут с каждым ребенком.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2.16. Между групповыми занятиями допускаются перерывы в 10-15 минут, между</w:t>
      </w:r>
      <w:r w:rsidR="00354B9A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индивидуальными и подгрупповыми занятиями - 5-10 минут.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2.17. Ежедневно, во второй половине дня, проводятся подгрупповые и индивидуальные</w:t>
      </w:r>
      <w:r w:rsidR="00596289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коррекционные занятия воспитателя по заданию учителя-логопеда.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 xml:space="preserve">2.18. Выпуск детей из </w:t>
      </w:r>
      <w:r w:rsidR="00511464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 xml:space="preserve"> группы осуществляется </w:t>
      </w:r>
      <w:r w:rsidR="00596289" w:rsidRPr="001A39CC">
        <w:rPr>
          <w:rFonts w:ascii="Times New Roman" w:hAnsi="Times New Roman" w:cs="Times New Roman"/>
          <w:sz w:val="28"/>
          <w:szCs w:val="28"/>
        </w:rPr>
        <w:t>зональной</w:t>
      </w:r>
      <w:r w:rsidRPr="001A39CC">
        <w:rPr>
          <w:rFonts w:ascii="Times New Roman" w:hAnsi="Times New Roman" w:cs="Times New Roman"/>
          <w:sz w:val="28"/>
          <w:szCs w:val="28"/>
        </w:rPr>
        <w:t xml:space="preserve"> ПМПК</w:t>
      </w:r>
      <w:r w:rsidR="00596289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после окончания срока коррекционно-логопедического обучения.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2.19. Для уточнения диагноза или продления срока логопедической работы дети с</w:t>
      </w:r>
      <w:r w:rsidR="00596289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нарушениями речи, с согласия родителей (законных представителей), направляются учителем-логопедом в детскую поликлинику для обследования врачами-специалистами</w:t>
      </w:r>
      <w:r w:rsidR="00596289" w:rsidRPr="001A3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289" w:rsidRPr="001A39CC">
        <w:rPr>
          <w:rFonts w:ascii="Times New Roman" w:hAnsi="Times New Roman" w:cs="Times New Roman"/>
          <w:sz w:val="28"/>
          <w:szCs w:val="28"/>
        </w:rPr>
        <w:t>(</w:t>
      </w:r>
      <w:r w:rsidRPr="001A3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A39CC">
        <w:rPr>
          <w:rFonts w:ascii="Times New Roman" w:hAnsi="Times New Roman" w:cs="Times New Roman"/>
          <w:sz w:val="28"/>
          <w:szCs w:val="28"/>
        </w:rPr>
        <w:t>невропатологом, психиатром, отоларингологом, офтальмологом и др.).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 xml:space="preserve">2.20. Ответственность за обязательное посещение детьми занятий в </w:t>
      </w:r>
      <w:r w:rsidR="00F14BC7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группе несут родители (законные представители), учитель-логопед, воспитатели и администрация</w:t>
      </w:r>
      <w:r w:rsidR="00596289" w:rsidRPr="001A39CC">
        <w:rPr>
          <w:rFonts w:ascii="Times New Roman" w:hAnsi="Times New Roman" w:cs="Times New Roman"/>
          <w:sz w:val="28"/>
          <w:szCs w:val="28"/>
        </w:rPr>
        <w:t xml:space="preserve"> МБ</w:t>
      </w:r>
      <w:r w:rsidRPr="001A39CC">
        <w:rPr>
          <w:rFonts w:ascii="Times New Roman" w:hAnsi="Times New Roman" w:cs="Times New Roman"/>
          <w:sz w:val="28"/>
          <w:szCs w:val="28"/>
        </w:rPr>
        <w:t>ДОУ.</w:t>
      </w:r>
    </w:p>
    <w:p w:rsidR="00596289" w:rsidRPr="001A39CC" w:rsidRDefault="00596289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BC7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b/>
          <w:bCs/>
          <w:sz w:val="28"/>
          <w:szCs w:val="28"/>
        </w:rPr>
        <w:t xml:space="preserve">3.Руководство логопедической </w:t>
      </w:r>
      <w:r w:rsidR="00F14BC7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 w:rsidR="00F14BC7" w:rsidRPr="00F14BC7">
        <w:rPr>
          <w:rFonts w:ascii="Times New Roman" w:hAnsi="Times New Roman" w:cs="Times New Roman"/>
          <w:b/>
          <w:sz w:val="28"/>
          <w:szCs w:val="28"/>
        </w:rPr>
        <w:t xml:space="preserve">в группах  </w:t>
      </w:r>
      <w:r w:rsidR="00F14BC7" w:rsidRPr="00F14BC7">
        <w:rPr>
          <w:rFonts w:ascii="Times New Roman" w:hAnsi="Times New Roman" w:cs="Times New Roman"/>
          <w:b/>
          <w:bCs/>
          <w:sz w:val="28"/>
          <w:szCs w:val="28"/>
        </w:rPr>
        <w:t xml:space="preserve">  комбинированной  направленности</w:t>
      </w:r>
    </w:p>
    <w:p w:rsidR="00375FC0" w:rsidRPr="001A39CC" w:rsidRDefault="00F14BC7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BC7">
        <w:rPr>
          <w:rFonts w:ascii="Times New Roman" w:hAnsi="Times New Roman" w:cs="Times New Roman"/>
          <w:sz w:val="28"/>
          <w:szCs w:val="28"/>
        </w:rPr>
        <w:t xml:space="preserve"> </w:t>
      </w:r>
      <w:r w:rsidR="00375FC0" w:rsidRPr="001A39CC">
        <w:rPr>
          <w:rFonts w:ascii="Times New Roman" w:hAnsi="Times New Roman" w:cs="Times New Roman"/>
          <w:sz w:val="28"/>
          <w:szCs w:val="28"/>
        </w:rPr>
        <w:t>3.1. Непосредственное руководство логопедической группой осуществляется администрацией</w:t>
      </w:r>
      <w:r w:rsidR="00596289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="00375FC0" w:rsidRPr="001A39CC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 xml:space="preserve">3.2. Заведующий </w:t>
      </w:r>
      <w:r w:rsidR="00596289" w:rsidRPr="001A39CC">
        <w:rPr>
          <w:rFonts w:ascii="Times New Roman" w:hAnsi="Times New Roman" w:cs="Times New Roman"/>
          <w:sz w:val="28"/>
          <w:szCs w:val="28"/>
        </w:rPr>
        <w:t>МБ</w:t>
      </w:r>
      <w:r w:rsidRPr="001A39CC">
        <w:rPr>
          <w:rFonts w:ascii="Times New Roman" w:hAnsi="Times New Roman" w:cs="Times New Roman"/>
          <w:sz w:val="28"/>
          <w:szCs w:val="28"/>
        </w:rPr>
        <w:t>ДОУ: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- обеспечивает создание условий для проведения с детьми коррекционнопедагогической</w:t>
      </w:r>
      <w:r w:rsidR="00596289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работы;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 xml:space="preserve">- подбирает  </w:t>
      </w:r>
      <w:r w:rsidR="00F14BC7" w:rsidRPr="001A39CC">
        <w:rPr>
          <w:rFonts w:ascii="Times New Roman" w:hAnsi="Times New Roman" w:cs="Times New Roman"/>
          <w:sz w:val="28"/>
          <w:szCs w:val="28"/>
        </w:rPr>
        <w:t xml:space="preserve">в </w:t>
      </w:r>
      <w:r w:rsidR="00F14BC7" w:rsidRPr="000E35EA">
        <w:rPr>
          <w:rFonts w:ascii="Times New Roman" w:hAnsi="Times New Roman" w:cs="Times New Roman"/>
          <w:sz w:val="28"/>
          <w:szCs w:val="28"/>
        </w:rPr>
        <w:t>групп</w:t>
      </w:r>
      <w:r w:rsidR="00F14BC7">
        <w:rPr>
          <w:rFonts w:ascii="Times New Roman" w:hAnsi="Times New Roman" w:cs="Times New Roman"/>
          <w:sz w:val="28"/>
          <w:szCs w:val="28"/>
        </w:rPr>
        <w:t>у</w:t>
      </w:r>
      <w:r w:rsidR="00F14BC7" w:rsidRPr="000E35EA">
        <w:rPr>
          <w:rFonts w:ascii="Times New Roman" w:hAnsi="Times New Roman" w:cs="Times New Roman"/>
          <w:sz w:val="28"/>
          <w:szCs w:val="28"/>
        </w:rPr>
        <w:t xml:space="preserve">  </w:t>
      </w:r>
      <w:r w:rsidR="00F14BC7" w:rsidRPr="000E35EA">
        <w:rPr>
          <w:rFonts w:ascii="Times New Roman" w:hAnsi="Times New Roman" w:cs="Times New Roman"/>
          <w:bCs/>
          <w:sz w:val="28"/>
          <w:szCs w:val="28"/>
        </w:rPr>
        <w:t xml:space="preserve">  комбинированной  направленности</w:t>
      </w:r>
      <w:r w:rsidR="00F14BC7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="00F14BC7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воспитателей, имеющих опыт</w:t>
      </w:r>
      <w:r w:rsidR="00596289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работы с детьми старшего дошкольного возраста.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3.3. Научно-методическое сопровождение, консультативную помощь учителям-логопедам, координацию работы</w:t>
      </w:r>
      <w:r w:rsidR="00596289" w:rsidRPr="001A39CC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1A39CC">
        <w:rPr>
          <w:rFonts w:ascii="Times New Roman" w:hAnsi="Times New Roman" w:cs="Times New Roman"/>
          <w:sz w:val="28"/>
          <w:szCs w:val="28"/>
        </w:rPr>
        <w:t>методического объединения учителей-логопедов осуществляет методист</w:t>
      </w:r>
      <w:r w:rsidR="00596289" w:rsidRPr="001A39CC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 w:rsidRPr="001A39CC">
        <w:rPr>
          <w:rFonts w:ascii="Times New Roman" w:hAnsi="Times New Roman" w:cs="Times New Roman"/>
          <w:sz w:val="28"/>
          <w:szCs w:val="28"/>
        </w:rPr>
        <w:t xml:space="preserve"> по коррекционной работе.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lastRenderedPageBreak/>
        <w:t>3.4. Повышение уровня профессиональной квалификации, обмен опытом логопедической</w:t>
      </w:r>
      <w:r w:rsidR="00596289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 xml:space="preserve">работы осуществляется на </w:t>
      </w:r>
      <w:r w:rsidR="00596289" w:rsidRPr="001A39CC">
        <w:rPr>
          <w:rFonts w:ascii="Times New Roman" w:hAnsi="Times New Roman" w:cs="Times New Roman"/>
          <w:sz w:val="28"/>
          <w:szCs w:val="28"/>
        </w:rPr>
        <w:t>районном</w:t>
      </w:r>
      <w:r w:rsidRPr="001A39CC">
        <w:rPr>
          <w:rFonts w:ascii="Times New Roman" w:hAnsi="Times New Roman" w:cs="Times New Roman"/>
          <w:sz w:val="28"/>
          <w:szCs w:val="28"/>
        </w:rPr>
        <w:t xml:space="preserve"> методическом объединении учителей-логопедов, на курсах повышения квалификации и др.</w:t>
      </w:r>
    </w:p>
    <w:p w:rsidR="00596289" w:rsidRPr="001A39CC" w:rsidRDefault="00596289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289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9CC">
        <w:rPr>
          <w:rFonts w:ascii="Times New Roman" w:hAnsi="Times New Roman" w:cs="Times New Roman"/>
          <w:b/>
          <w:bCs/>
          <w:sz w:val="28"/>
          <w:szCs w:val="28"/>
        </w:rPr>
        <w:t>4.Участн</w:t>
      </w:r>
      <w:r w:rsidR="008B30D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A39CC">
        <w:rPr>
          <w:rFonts w:ascii="Times New Roman" w:hAnsi="Times New Roman" w:cs="Times New Roman"/>
          <w:b/>
          <w:bCs/>
          <w:sz w:val="28"/>
          <w:szCs w:val="28"/>
        </w:rPr>
        <w:t xml:space="preserve">ки образовательного процесса </w:t>
      </w:r>
      <w:r w:rsidR="00F14B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b/>
          <w:bCs/>
          <w:sz w:val="28"/>
          <w:szCs w:val="28"/>
        </w:rPr>
        <w:t xml:space="preserve"> групп</w:t>
      </w:r>
      <w:r w:rsidR="00F14BC7">
        <w:rPr>
          <w:rFonts w:ascii="Times New Roman" w:hAnsi="Times New Roman" w:cs="Times New Roman"/>
          <w:b/>
          <w:bCs/>
          <w:sz w:val="28"/>
          <w:szCs w:val="28"/>
        </w:rPr>
        <w:t xml:space="preserve">  комбинированно</w:t>
      </w:r>
      <w:r w:rsidR="008B30D1">
        <w:rPr>
          <w:rFonts w:ascii="Times New Roman" w:hAnsi="Times New Roman" w:cs="Times New Roman"/>
          <w:b/>
          <w:bCs/>
          <w:sz w:val="28"/>
          <w:szCs w:val="28"/>
        </w:rPr>
        <w:t>й направленности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Участниками образовательного процесса являются дети, имеющие нарушения речи,</w:t>
      </w:r>
      <w:r w:rsidR="00596289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 xml:space="preserve">их родители (законные представители), педагоги и специалисты </w:t>
      </w:r>
      <w:r w:rsidR="00596289" w:rsidRPr="001A39CC">
        <w:rPr>
          <w:rFonts w:ascii="Times New Roman" w:hAnsi="Times New Roman" w:cs="Times New Roman"/>
          <w:sz w:val="28"/>
          <w:szCs w:val="28"/>
        </w:rPr>
        <w:t>МБ</w:t>
      </w:r>
      <w:r w:rsidRPr="001A39CC">
        <w:rPr>
          <w:rFonts w:ascii="Times New Roman" w:hAnsi="Times New Roman" w:cs="Times New Roman"/>
          <w:sz w:val="28"/>
          <w:szCs w:val="28"/>
        </w:rPr>
        <w:t>ДОУ.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4.1. Родители (законные представители):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-имеют право защищать законные права и интересы ребенка;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-принимать участие в деятельности учреждения в соответствии с его Уставом,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-знакомятся с характером коррекционных методов обучения детей;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-принимают активное участие по преодолению речевых недостатков.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 xml:space="preserve">4.2. Педагоги </w:t>
      </w:r>
      <w:r w:rsidR="00596289" w:rsidRPr="001A39CC">
        <w:rPr>
          <w:rFonts w:ascii="Times New Roman" w:hAnsi="Times New Roman" w:cs="Times New Roman"/>
          <w:sz w:val="28"/>
          <w:szCs w:val="28"/>
        </w:rPr>
        <w:t>МБ</w:t>
      </w:r>
      <w:r w:rsidRPr="001A39CC">
        <w:rPr>
          <w:rFonts w:ascii="Times New Roman" w:hAnsi="Times New Roman" w:cs="Times New Roman"/>
          <w:sz w:val="28"/>
          <w:szCs w:val="28"/>
        </w:rPr>
        <w:t>ДОУ интегрировано осуществляют комплекс мероприятий по диагностике</w:t>
      </w:r>
      <w:r w:rsidR="00596289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и коррекции речевых нарушений у детей, консультируют родителей (законные</w:t>
      </w:r>
      <w:r w:rsidR="00596289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представители) по вопросам развития речи.</w:t>
      </w:r>
    </w:p>
    <w:p w:rsidR="00375FC0" w:rsidRPr="008B30D1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 xml:space="preserve">4.3. В штат </w:t>
      </w:r>
      <w:r w:rsidR="00596289" w:rsidRPr="001A39CC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8B30D1">
        <w:rPr>
          <w:rFonts w:ascii="Times New Roman" w:hAnsi="Times New Roman" w:cs="Times New Roman"/>
          <w:sz w:val="28"/>
          <w:szCs w:val="28"/>
        </w:rPr>
        <w:t>имеет</w:t>
      </w:r>
      <w:r w:rsidRPr="001A39CC">
        <w:rPr>
          <w:rFonts w:ascii="Times New Roman" w:hAnsi="Times New Roman" w:cs="Times New Roman"/>
          <w:sz w:val="28"/>
          <w:szCs w:val="28"/>
        </w:rPr>
        <w:t>ся</w:t>
      </w:r>
      <w:r w:rsidR="00596289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="008B30D1">
        <w:rPr>
          <w:rFonts w:ascii="Times New Roman" w:hAnsi="Times New Roman" w:cs="Times New Roman"/>
          <w:sz w:val="28"/>
          <w:szCs w:val="28"/>
        </w:rPr>
        <w:t>0,75 ставки</w:t>
      </w:r>
      <w:r w:rsidR="008B30D1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должност</w:t>
      </w:r>
      <w:r w:rsidR="008B30D1">
        <w:rPr>
          <w:rFonts w:ascii="Times New Roman" w:hAnsi="Times New Roman" w:cs="Times New Roman"/>
          <w:sz w:val="28"/>
          <w:szCs w:val="28"/>
        </w:rPr>
        <w:t>и</w:t>
      </w:r>
      <w:r w:rsidRPr="001A39CC">
        <w:rPr>
          <w:rFonts w:ascii="Times New Roman" w:hAnsi="Times New Roman" w:cs="Times New Roman"/>
          <w:sz w:val="28"/>
          <w:szCs w:val="28"/>
        </w:rPr>
        <w:t xml:space="preserve"> учителя-логопеда из расчета </w:t>
      </w:r>
      <w:r w:rsidR="008B30D1">
        <w:rPr>
          <w:rFonts w:ascii="Times New Roman" w:hAnsi="Times New Roman" w:cs="Times New Roman"/>
          <w:sz w:val="28"/>
          <w:szCs w:val="28"/>
        </w:rPr>
        <w:t xml:space="preserve">на 10 - 12 </w:t>
      </w:r>
      <w:r w:rsidRPr="001A39CC">
        <w:rPr>
          <w:rFonts w:ascii="Times New Roman" w:hAnsi="Times New Roman" w:cs="Times New Roman"/>
          <w:sz w:val="28"/>
          <w:szCs w:val="28"/>
        </w:rPr>
        <w:t xml:space="preserve"> детей, имеющих</w:t>
      </w:r>
      <w:r w:rsidR="00596289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нарушения речи</w:t>
      </w:r>
      <w:r w:rsidR="008B30D1">
        <w:rPr>
          <w:rFonts w:ascii="Times New Roman" w:hAnsi="Times New Roman" w:cs="Times New Roman"/>
          <w:sz w:val="28"/>
          <w:szCs w:val="28"/>
        </w:rPr>
        <w:t xml:space="preserve"> и посещающих </w:t>
      </w:r>
      <w:r w:rsidR="008B30D1" w:rsidRPr="008B30D1">
        <w:rPr>
          <w:rFonts w:ascii="Times New Roman" w:hAnsi="Times New Roman" w:cs="Times New Roman"/>
          <w:bCs/>
          <w:sz w:val="28"/>
          <w:szCs w:val="28"/>
        </w:rPr>
        <w:t>групп</w:t>
      </w:r>
      <w:r w:rsidR="008B30D1">
        <w:rPr>
          <w:rFonts w:ascii="Times New Roman" w:hAnsi="Times New Roman" w:cs="Times New Roman"/>
          <w:bCs/>
          <w:sz w:val="28"/>
          <w:szCs w:val="28"/>
        </w:rPr>
        <w:t>ы</w:t>
      </w:r>
      <w:r w:rsidR="008B30D1" w:rsidRPr="008B30D1">
        <w:rPr>
          <w:rFonts w:ascii="Times New Roman" w:hAnsi="Times New Roman" w:cs="Times New Roman"/>
          <w:bCs/>
          <w:sz w:val="28"/>
          <w:szCs w:val="28"/>
        </w:rPr>
        <w:t xml:space="preserve">  комбинированной направленности</w:t>
      </w:r>
      <w:r w:rsidR="008B30D1">
        <w:rPr>
          <w:rFonts w:ascii="Times New Roman" w:hAnsi="Times New Roman" w:cs="Times New Roman"/>
          <w:bCs/>
          <w:sz w:val="28"/>
          <w:szCs w:val="28"/>
        </w:rPr>
        <w:t>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 xml:space="preserve">4.4. Продолжительность рабочего времени (норма часов работы за </w:t>
      </w:r>
      <w:r w:rsidR="006D7500">
        <w:rPr>
          <w:rFonts w:ascii="Times New Roman" w:hAnsi="Times New Roman" w:cs="Times New Roman"/>
          <w:sz w:val="28"/>
          <w:szCs w:val="28"/>
        </w:rPr>
        <w:t xml:space="preserve">0,75 </w:t>
      </w:r>
      <w:r w:rsidRPr="001A39CC">
        <w:rPr>
          <w:rFonts w:ascii="Times New Roman" w:hAnsi="Times New Roman" w:cs="Times New Roman"/>
          <w:sz w:val="28"/>
          <w:szCs w:val="28"/>
        </w:rPr>
        <w:t>ставк</w:t>
      </w:r>
      <w:r w:rsidR="006D7500">
        <w:rPr>
          <w:rFonts w:ascii="Times New Roman" w:hAnsi="Times New Roman" w:cs="Times New Roman"/>
          <w:sz w:val="28"/>
          <w:szCs w:val="28"/>
        </w:rPr>
        <w:t>и</w:t>
      </w:r>
      <w:r w:rsidRPr="001A39CC">
        <w:rPr>
          <w:rFonts w:ascii="Times New Roman" w:hAnsi="Times New Roman" w:cs="Times New Roman"/>
          <w:sz w:val="28"/>
          <w:szCs w:val="28"/>
        </w:rPr>
        <w:t xml:space="preserve"> заработной</w:t>
      </w:r>
      <w:r w:rsidR="00596289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 xml:space="preserve">платы) учителя-логопеда, работающего в ДОУ, установлена в количестве </w:t>
      </w:r>
      <w:r w:rsidR="006D7500">
        <w:rPr>
          <w:rFonts w:ascii="Times New Roman" w:hAnsi="Times New Roman" w:cs="Times New Roman"/>
          <w:sz w:val="28"/>
          <w:szCs w:val="28"/>
        </w:rPr>
        <w:t>15</w:t>
      </w:r>
      <w:r w:rsidRPr="001A39CC">
        <w:rPr>
          <w:rFonts w:ascii="Times New Roman" w:hAnsi="Times New Roman" w:cs="Times New Roman"/>
          <w:sz w:val="28"/>
          <w:szCs w:val="28"/>
        </w:rPr>
        <w:t xml:space="preserve"> астрономических</w:t>
      </w:r>
      <w:r w:rsidR="00D54920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часов педагогической работы в неделю.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4.5. Учителями-логопедами назначаются лица, имеющие высшее логопедическое</w:t>
      </w:r>
      <w:r w:rsidR="00D54920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образование или высшее педагогическое образование с обязательным прохождением курсов</w:t>
      </w:r>
      <w:r w:rsidR="00D54920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переподготовки по специальности «логопедия».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4.6. Учитель-логопед назначается и увольняется в порядке, установленном законодательством</w:t>
      </w:r>
      <w:r w:rsidR="00D54920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4.7. Учитель-логопед несет ответственность за организацию и своевременное выявление</w:t>
      </w:r>
      <w:r w:rsidR="00D54920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детей с первичной речевой патологией, оптимальное комплектование групп для занятий, качество коррекционно-развивающего обучения детей с</w:t>
      </w:r>
      <w:r w:rsidR="00D54920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нарушениями речи.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4.8. Учитель-логопед оказывает консультативную помощь педагогам дошкольного</w:t>
      </w:r>
      <w:r w:rsidR="00D54920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образовательного учреждения и родителям (законным представителям) детей, дает рекомендации</w:t>
      </w:r>
      <w:r w:rsidR="00D54920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по закреплению навыков правильной речи в разных видах деятельности ребенка.</w:t>
      </w:r>
    </w:p>
    <w:p w:rsidR="00375FC0" w:rsidRPr="006D7500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 xml:space="preserve">4.9. Воспитатель </w:t>
      </w:r>
      <w:r w:rsidR="006D7500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группы</w:t>
      </w:r>
      <w:r w:rsidR="006D7500" w:rsidRPr="006D75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750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D7500" w:rsidRPr="006D7500">
        <w:rPr>
          <w:rFonts w:ascii="Times New Roman" w:hAnsi="Times New Roman" w:cs="Times New Roman"/>
          <w:bCs/>
          <w:sz w:val="28"/>
          <w:szCs w:val="28"/>
        </w:rPr>
        <w:t>комбинированной направленности</w:t>
      </w:r>
      <w:r w:rsidRPr="001A39CC">
        <w:rPr>
          <w:rFonts w:ascii="Times New Roman" w:hAnsi="Times New Roman" w:cs="Times New Roman"/>
          <w:sz w:val="28"/>
          <w:szCs w:val="28"/>
        </w:rPr>
        <w:t>: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-закрепляет приобретенные навыки;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-отрабатывает умения по автоматизации звуков, интегрируя логопедические цели,</w:t>
      </w:r>
      <w:r w:rsidR="00D54920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содержание, технологии в повседневную жизнь детей;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-планирует и организует общеобразовательные занятия.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4.10. Музыкальный руководитель: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lastRenderedPageBreak/>
        <w:t>-развивает основные компоненты звуковой культуры речи, формирует певческое и</w:t>
      </w:r>
      <w:r w:rsidR="00D54920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речевое дыхание, музыкально-ритмические движения;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-участвует в работе по автоматизации звуков, развитию фонематического слуха;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-стимулирует познавательные процессы через утренники, досуг.</w:t>
      </w:r>
    </w:p>
    <w:p w:rsidR="00B1413B" w:rsidRPr="001A39CC" w:rsidRDefault="00B1413B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9CC">
        <w:rPr>
          <w:rFonts w:ascii="Times New Roman" w:hAnsi="Times New Roman" w:cs="Times New Roman"/>
          <w:b/>
          <w:bCs/>
          <w:sz w:val="28"/>
          <w:szCs w:val="28"/>
        </w:rPr>
        <w:t>5. Документация учителя-логопеда.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1. Речевая карта на каждого ребенка с индивидуальным планом работы по коррекции выявленных</w:t>
      </w:r>
      <w:r w:rsidR="00D54920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речевых нарушений.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2. Список детей логопедической группы с заключением ПМПК.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3. Тетрадь взаимосвязи учителя-логопеда и воспитателей логопедической группы.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4. Перспективный план коррекционной работы с детьми.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5. Рабочие планы подгрупповых и индивидуальных занятий.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6. Индивидуальные тетради для домашних занятий и взаимосвязи с родителями.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7. Журнал учета посещаемости логопедических занятий детьми.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8. Отчет о результатах проведенной работы за год.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9. Протоколы ПМПК зачисления воспитанников в группы и выпуска.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10.</w:t>
      </w:r>
      <w:r w:rsidR="00444353">
        <w:rPr>
          <w:rFonts w:ascii="Times New Roman" w:hAnsi="Times New Roman" w:cs="Times New Roman"/>
          <w:sz w:val="28"/>
          <w:szCs w:val="28"/>
        </w:rPr>
        <w:t>Банк данных</w:t>
      </w:r>
      <w:r w:rsidRPr="001A39CC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444353">
        <w:rPr>
          <w:rFonts w:ascii="Times New Roman" w:hAnsi="Times New Roman" w:cs="Times New Roman"/>
          <w:sz w:val="28"/>
          <w:szCs w:val="28"/>
        </w:rPr>
        <w:t>име</w:t>
      </w:r>
      <w:r w:rsidRPr="001A39CC">
        <w:rPr>
          <w:rFonts w:ascii="Times New Roman" w:hAnsi="Times New Roman" w:cs="Times New Roman"/>
          <w:sz w:val="28"/>
          <w:szCs w:val="28"/>
        </w:rPr>
        <w:t xml:space="preserve">ющих </w:t>
      </w:r>
      <w:r w:rsidR="00444353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="00444353">
        <w:rPr>
          <w:rFonts w:ascii="Times New Roman" w:hAnsi="Times New Roman" w:cs="Times New Roman"/>
          <w:sz w:val="28"/>
          <w:szCs w:val="28"/>
        </w:rPr>
        <w:t xml:space="preserve">  </w:t>
      </w:r>
      <w:r w:rsidRPr="001A39CC">
        <w:rPr>
          <w:rFonts w:ascii="Times New Roman" w:hAnsi="Times New Roman" w:cs="Times New Roman"/>
          <w:sz w:val="28"/>
          <w:szCs w:val="28"/>
        </w:rPr>
        <w:t xml:space="preserve"> речев</w:t>
      </w:r>
      <w:r w:rsidR="00444353">
        <w:rPr>
          <w:rFonts w:ascii="Times New Roman" w:hAnsi="Times New Roman" w:cs="Times New Roman"/>
          <w:sz w:val="28"/>
          <w:szCs w:val="28"/>
        </w:rPr>
        <w:t>ые</w:t>
      </w:r>
      <w:r w:rsidRPr="001A39CC">
        <w:rPr>
          <w:rFonts w:ascii="Times New Roman" w:hAnsi="Times New Roman" w:cs="Times New Roman"/>
          <w:sz w:val="28"/>
          <w:szCs w:val="28"/>
        </w:rPr>
        <w:t xml:space="preserve"> нарушения.</w:t>
      </w:r>
    </w:p>
    <w:p w:rsidR="00D5492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11. График работы учителя-логопеда, ут</w:t>
      </w:r>
      <w:r w:rsidR="00D54920" w:rsidRPr="001A39CC">
        <w:rPr>
          <w:rFonts w:ascii="Times New Roman" w:hAnsi="Times New Roman" w:cs="Times New Roman"/>
          <w:sz w:val="28"/>
          <w:szCs w:val="28"/>
        </w:rPr>
        <w:t>вержденный руководителем МБДОУ.</w:t>
      </w:r>
    </w:p>
    <w:p w:rsidR="00375FC0" w:rsidRPr="001A39CC" w:rsidRDefault="00D5492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92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9CC">
        <w:rPr>
          <w:rFonts w:ascii="Times New Roman" w:hAnsi="Times New Roman" w:cs="Times New Roman"/>
          <w:b/>
          <w:bCs/>
          <w:sz w:val="28"/>
          <w:szCs w:val="28"/>
        </w:rPr>
        <w:t>6. Материально-техническое и финансовое обеспечение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 xml:space="preserve">6.1. Логопедический кабинет размещается в помещении </w:t>
      </w:r>
      <w:r w:rsidR="00D54920" w:rsidRPr="001A39CC">
        <w:rPr>
          <w:rFonts w:ascii="Times New Roman" w:hAnsi="Times New Roman" w:cs="Times New Roman"/>
          <w:sz w:val="28"/>
          <w:szCs w:val="28"/>
        </w:rPr>
        <w:t>МБ</w:t>
      </w:r>
      <w:r w:rsidRPr="001A39CC">
        <w:rPr>
          <w:rFonts w:ascii="Times New Roman" w:hAnsi="Times New Roman" w:cs="Times New Roman"/>
          <w:sz w:val="28"/>
          <w:szCs w:val="28"/>
        </w:rPr>
        <w:t>ДОУ.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6.2. Для логопедического кабинета выделяется помещение, отвечающее санитарно-гигиеническим нормам.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6.3.Логопедический кабинет обеспечивается специальным оборудованием</w:t>
      </w:r>
      <w:r w:rsidR="00AC460E">
        <w:rPr>
          <w:rFonts w:ascii="Times New Roman" w:hAnsi="Times New Roman" w:cs="Times New Roman"/>
          <w:sz w:val="28"/>
          <w:szCs w:val="28"/>
        </w:rPr>
        <w:t xml:space="preserve"> в соответствии с программой</w:t>
      </w:r>
      <w:r w:rsidRPr="001A39CC">
        <w:rPr>
          <w:rFonts w:ascii="Times New Roman" w:hAnsi="Times New Roman" w:cs="Times New Roman"/>
          <w:sz w:val="28"/>
          <w:szCs w:val="28"/>
        </w:rPr>
        <w:t>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6.4.</w:t>
      </w:r>
      <w:r w:rsidR="00AC460E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Учителям-логопедам муниципальных</w:t>
      </w:r>
      <w:r w:rsidR="00D54920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</w:t>
      </w:r>
      <w:r w:rsidR="00D54920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повышаются тарифные ставки (должностные оклады) на 20% за работу с детьми,</w:t>
      </w:r>
      <w:r w:rsidR="00D54920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имеющими отклонения в развитии речи.</w:t>
      </w:r>
    </w:p>
    <w:p w:rsidR="00375FC0" w:rsidRPr="001A39CC" w:rsidRDefault="00375FC0" w:rsidP="00AC4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9CC">
        <w:rPr>
          <w:rFonts w:ascii="Times New Roman" w:hAnsi="Times New Roman" w:cs="Times New Roman"/>
          <w:sz w:val="28"/>
          <w:szCs w:val="28"/>
        </w:rPr>
        <w:t>6.</w:t>
      </w:r>
      <w:r w:rsidR="00AC460E">
        <w:rPr>
          <w:rFonts w:ascii="Times New Roman" w:hAnsi="Times New Roman" w:cs="Times New Roman"/>
          <w:sz w:val="28"/>
          <w:szCs w:val="28"/>
        </w:rPr>
        <w:t>5</w:t>
      </w:r>
      <w:r w:rsidRPr="001A39CC">
        <w:rPr>
          <w:rFonts w:ascii="Times New Roman" w:hAnsi="Times New Roman" w:cs="Times New Roman"/>
          <w:sz w:val="28"/>
          <w:szCs w:val="28"/>
        </w:rPr>
        <w:t>. Воспитателям, работающим в логопедической группе дошкольного образовательного</w:t>
      </w:r>
      <w:r w:rsidR="00D54920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учреждения, повышаются тарифные ставки (должностные оклады) на 20% за работу</w:t>
      </w:r>
      <w:r w:rsidR="00D54920" w:rsidRPr="001A39CC">
        <w:rPr>
          <w:rFonts w:ascii="Times New Roman" w:hAnsi="Times New Roman" w:cs="Times New Roman"/>
          <w:sz w:val="28"/>
          <w:szCs w:val="28"/>
        </w:rPr>
        <w:t xml:space="preserve"> </w:t>
      </w:r>
      <w:r w:rsidRPr="001A39CC">
        <w:rPr>
          <w:rFonts w:ascii="Times New Roman" w:hAnsi="Times New Roman" w:cs="Times New Roman"/>
          <w:sz w:val="28"/>
          <w:szCs w:val="28"/>
        </w:rPr>
        <w:t>с детьми, имеющими отклонения в развитии речи.</w:t>
      </w:r>
    </w:p>
    <w:sectPr w:rsidR="00375FC0" w:rsidRPr="001A39CC" w:rsidSect="0059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FC0"/>
    <w:rsid w:val="000E35EA"/>
    <w:rsid w:val="000E41B1"/>
    <w:rsid w:val="001A39CC"/>
    <w:rsid w:val="00294187"/>
    <w:rsid w:val="00354B9A"/>
    <w:rsid w:val="00375FC0"/>
    <w:rsid w:val="004123E8"/>
    <w:rsid w:val="00435084"/>
    <w:rsid w:val="00444353"/>
    <w:rsid w:val="00511464"/>
    <w:rsid w:val="00595356"/>
    <w:rsid w:val="00596289"/>
    <w:rsid w:val="006D7500"/>
    <w:rsid w:val="00844411"/>
    <w:rsid w:val="008B30D1"/>
    <w:rsid w:val="008F2214"/>
    <w:rsid w:val="00A73270"/>
    <w:rsid w:val="00AC460E"/>
    <w:rsid w:val="00B1413B"/>
    <w:rsid w:val="00BD41AC"/>
    <w:rsid w:val="00C96F70"/>
    <w:rsid w:val="00D11702"/>
    <w:rsid w:val="00D54920"/>
    <w:rsid w:val="00E5015C"/>
    <w:rsid w:val="00F14BC7"/>
    <w:rsid w:val="00FA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B1413B"/>
    <w:pPr>
      <w:spacing w:after="0" w:line="240" w:lineRule="auto"/>
      <w:ind w:left="708" w:right="-178" w:firstLine="320"/>
    </w:pPr>
    <w:rPr>
      <w:rFonts w:ascii="Times New Roman" w:eastAsia="Times New Roman" w:hAnsi="Times New Roman" w:cs="Times New Roman"/>
      <w:noProof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1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50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cp:lastPrinted>2016-11-28T11:20:00Z</cp:lastPrinted>
  <dcterms:created xsi:type="dcterms:W3CDTF">2014-03-19T11:29:00Z</dcterms:created>
  <dcterms:modified xsi:type="dcterms:W3CDTF">2016-11-29T12:50:00Z</dcterms:modified>
</cp:coreProperties>
</file>